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1A" w:rsidRPr="00DD071A" w:rsidRDefault="00DD071A" w:rsidP="00102B0F">
      <w:pPr>
        <w:ind w:left="-567" w:firstLine="1276"/>
        <w:contextualSpacing/>
        <w:rPr>
          <w:rFonts w:ascii="Times New Roman" w:hAnsi="Times New Roman"/>
          <w:sz w:val="28"/>
          <w:szCs w:val="28"/>
        </w:rPr>
      </w:pPr>
      <w:bookmarkStart w:id="0" w:name="_GoBack"/>
    </w:p>
    <w:p w:rsidR="00961509" w:rsidRPr="00DD071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DD071A" w:rsidRDefault="00C22D71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СТАРОХВОРОСТАНСКОГО</w:t>
      </w:r>
      <w:r w:rsidR="00961509" w:rsidRPr="00DD071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DD071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DD071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DD071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</w:p>
    <w:p w:rsidR="004A35A3" w:rsidRPr="00DD071A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РЕШЕНИЕ</w:t>
      </w:r>
    </w:p>
    <w:p w:rsidR="004A35A3" w:rsidRPr="00DD071A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22337A" w:rsidRDefault="005954BA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14CAF">
        <w:rPr>
          <w:rFonts w:ascii="Times New Roman" w:hAnsi="Times New Roman"/>
          <w:sz w:val="28"/>
          <w:szCs w:val="28"/>
          <w:u w:val="single"/>
        </w:rPr>
        <w:t>от  «</w:t>
      </w:r>
      <w:r w:rsidR="008C52BE" w:rsidRPr="00914C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0758" w:rsidRPr="00914CAF">
        <w:rPr>
          <w:rFonts w:ascii="Times New Roman" w:hAnsi="Times New Roman"/>
          <w:sz w:val="28"/>
          <w:szCs w:val="28"/>
          <w:u w:val="single"/>
        </w:rPr>
        <w:t>2</w:t>
      </w:r>
      <w:r w:rsidR="00914CAF">
        <w:rPr>
          <w:rFonts w:ascii="Times New Roman" w:hAnsi="Times New Roman"/>
          <w:sz w:val="28"/>
          <w:szCs w:val="28"/>
          <w:u w:val="single"/>
        </w:rPr>
        <w:t>2</w:t>
      </w:r>
      <w:r w:rsidR="008C52BE" w:rsidRPr="00914C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509" w:rsidRPr="00914CAF">
        <w:rPr>
          <w:rFonts w:ascii="Times New Roman" w:hAnsi="Times New Roman"/>
          <w:sz w:val="28"/>
          <w:szCs w:val="28"/>
          <w:u w:val="single"/>
        </w:rPr>
        <w:t>»</w:t>
      </w:r>
      <w:r w:rsidR="0022337A" w:rsidRPr="00914CA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C0758" w:rsidRPr="00914CAF">
        <w:rPr>
          <w:rFonts w:ascii="Times New Roman" w:hAnsi="Times New Roman"/>
          <w:sz w:val="28"/>
          <w:szCs w:val="28"/>
          <w:u w:val="single"/>
        </w:rPr>
        <w:t>но</w:t>
      </w:r>
      <w:r w:rsidR="008432B9" w:rsidRPr="00914CAF">
        <w:rPr>
          <w:rFonts w:ascii="Times New Roman" w:hAnsi="Times New Roman"/>
          <w:sz w:val="28"/>
          <w:szCs w:val="28"/>
          <w:u w:val="single"/>
        </w:rPr>
        <w:t>ября</w:t>
      </w:r>
      <w:r w:rsidR="006A381B" w:rsidRPr="00914C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337A" w:rsidRPr="00914C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914CAF">
        <w:rPr>
          <w:rFonts w:ascii="Times New Roman" w:hAnsi="Times New Roman"/>
          <w:sz w:val="28"/>
          <w:szCs w:val="28"/>
          <w:u w:val="single"/>
        </w:rPr>
        <w:t>202</w:t>
      </w:r>
      <w:r w:rsidR="002077C3" w:rsidRPr="00914CAF">
        <w:rPr>
          <w:rFonts w:ascii="Times New Roman" w:hAnsi="Times New Roman"/>
          <w:sz w:val="28"/>
          <w:szCs w:val="28"/>
          <w:u w:val="single"/>
        </w:rPr>
        <w:t>4</w:t>
      </w:r>
      <w:r w:rsidR="00914CAF" w:rsidRPr="00914CAF">
        <w:rPr>
          <w:rFonts w:ascii="Times New Roman" w:hAnsi="Times New Roman"/>
          <w:sz w:val="28"/>
          <w:szCs w:val="28"/>
          <w:u w:val="single"/>
        </w:rPr>
        <w:t xml:space="preserve"> г.    № 145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22337A">
        <w:rPr>
          <w:rFonts w:ascii="Times New Roman" w:hAnsi="Times New Roman"/>
          <w:sz w:val="24"/>
          <w:szCs w:val="24"/>
        </w:rPr>
        <w:t xml:space="preserve">с. </w:t>
      </w:r>
      <w:r w:rsidR="00C22D71" w:rsidRPr="0022337A">
        <w:rPr>
          <w:rFonts w:ascii="Times New Roman" w:hAnsi="Times New Roman"/>
          <w:sz w:val="24"/>
          <w:szCs w:val="24"/>
        </w:rPr>
        <w:t>Старая Хворостань</w:t>
      </w:r>
    </w:p>
    <w:p w:rsidR="008C52BE" w:rsidRDefault="008C52BE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в Решение  Совета народных депутатов</w:t>
      </w: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Старохворостанского сельского поселения</w:t>
      </w:r>
    </w:p>
    <w:p w:rsidR="008C52BE" w:rsidRPr="008C52BE" w:rsidRDefault="008C52BE" w:rsidP="008C5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367572" w:rsidRPr="00DD071A" w:rsidRDefault="008C52BE" w:rsidP="00AF085E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Воронежской  области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077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6.12.202</w:t>
      </w:r>
      <w:r w:rsidR="002077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№ </w:t>
      </w:r>
      <w:r w:rsidR="002077C3">
        <w:rPr>
          <w:rFonts w:ascii="Times New Roman" w:hAnsi="Times New Roman"/>
          <w:b/>
          <w:sz w:val="28"/>
          <w:szCs w:val="28"/>
        </w:rPr>
        <w:t>112</w:t>
      </w:r>
    </w:p>
    <w:p w:rsidR="00961509" w:rsidRPr="00DD071A" w:rsidRDefault="008C52BE" w:rsidP="00F353D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C22D71" w:rsidRPr="00DD071A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E7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DD071A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DD071A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B857F3" w:rsidRPr="00DD071A">
        <w:rPr>
          <w:rFonts w:ascii="Times New Roman" w:hAnsi="Times New Roman"/>
          <w:bCs w:val="0"/>
          <w:sz w:val="28"/>
        </w:rPr>
        <w:t>202</w:t>
      </w:r>
      <w:r w:rsidR="002077C3">
        <w:rPr>
          <w:rFonts w:ascii="Times New Roman" w:hAnsi="Times New Roman"/>
          <w:bCs w:val="0"/>
          <w:sz w:val="28"/>
        </w:rPr>
        <w:t>4</w:t>
      </w:r>
      <w:r w:rsidR="00F353D9" w:rsidRPr="00DD071A">
        <w:rPr>
          <w:rFonts w:ascii="Times New Roman" w:hAnsi="Times New Roman"/>
          <w:bCs w:val="0"/>
          <w:sz w:val="28"/>
        </w:rPr>
        <w:t xml:space="preserve"> год</w:t>
      </w:r>
    </w:p>
    <w:p w:rsidR="00961509" w:rsidRPr="00DD071A" w:rsidRDefault="00F353D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sz w:val="28"/>
        </w:rPr>
        <w:t>и</w:t>
      </w:r>
      <w:r w:rsidR="00961509" w:rsidRPr="00DD071A">
        <w:rPr>
          <w:rFonts w:ascii="Times New Roman" w:hAnsi="Times New Roman"/>
          <w:sz w:val="28"/>
        </w:rPr>
        <w:t xml:space="preserve"> на плановый период</w:t>
      </w:r>
      <w:r w:rsidR="006B37EC">
        <w:rPr>
          <w:rFonts w:ascii="Times New Roman" w:hAnsi="Times New Roman"/>
          <w:sz w:val="28"/>
        </w:rPr>
        <w:t xml:space="preserve"> </w:t>
      </w:r>
      <w:r w:rsidR="00B857F3" w:rsidRPr="00DD071A">
        <w:rPr>
          <w:rFonts w:ascii="Times New Roman" w:hAnsi="Times New Roman"/>
          <w:sz w:val="28"/>
        </w:rPr>
        <w:t>202</w:t>
      </w:r>
      <w:r w:rsidR="002077C3">
        <w:rPr>
          <w:rFonts w:ascii="Times New Roman" w:hAnsi="Times New Roman"/>
          <w:sz w:val="28"/>
        </w:rPr>
        <w:t>5</w:t>
      </w:r>
      <w:r w:rsidR="00961509" w:rsidRPr="00DD071A">
        <w:rPr>
          <w:rFonts w:ascii="Times New Roman" w:hAnsi="Times New Roman"/>
          <w:sz w:val="28"/>
        </w:rPr>
        <w:t xml:space="preserve"> и </w:t>
      </w:r>
      <w:r w:rsidR="00B857F3" w:rsidRPr="00DD071A">
        <w:rPr>
          <w:rFonts w:ascii="Times New Roman" w:hAnsi="Times New Roman"/>
          <w:sz w:val="28"/>
        </w:rPr>
        <w:t>202</w:t>
      </w:r>
      <w:r w:rsidR="002077C3">
        <w:rPr>
          <w:rFonts w:ascii="Times New Roman" w:hAnsi="Times New Roman"/>
          <w:sz w:val="28"/>
        </w:rPr>
        <w:t>6</w:t>
      </w:r>
      <w:r w:rsidR="00961509" w:rsidRPr="00DD071A">
        <w:rPr>
          <w:rFonts w:ascii="Times New Roman" w:hAnsi="Times New Roman"/>
          <w:sz w:val="28"/>
        </w:rPr>
        <w:t xml:space="preserve"> годов</w:t>
      </w:r>
      <w:r w:rsidR="008C52BE">
        <w:rPr>
          <w:rFonts w:ascii="Times New Roman" w:hAnsi="Times New Roman"/>
          <w:sz w:val="28"/>
        </w:rPr>
        <w:t>"</w:t>
      </w:r>
    </w:p>
    <w:p w:rsidR="00961509" w:rsidRPr="00DD071A" w:rsidRDefault="00961509" w:rsidP="00F353D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DD071A" w:rsidRDefault="00961509" w:rsidP="003C3442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FF1842" w:rsidRPr="00DD071A" w:rsidRDefault="00BB2476" w:rsidP="003C344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D071A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Старохворостанского сельского поселения Лискинского муниципального района Воронежской области, Положения «О бюджетном процессе в Старохворостанском сельском поселении Лискинского муниципального района Воронежской области», утвержденного решением Совета народных депутатов Старохворостанского сельского поселения Лискинского муниципального района Воронежской области от </w:t>
      </w:r>
      <w:r w:rsidR="00914CAF" w:rsidRPr="00914CAF">
        <w:rPr>
          <w:rFonts w:ascii="Times New Roman" w:eastAsia="Times New Roman" w:hAnsi="Times New Roman" w:cs="Times New Roman"/>
          <w:sz w:val="28"/>
          <w:szCs w:val="28"/>
        </w:rPr>
        <w:t>30 марта 2023 года № 76,  ( в редакции  от 30.05.2024 № 124)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, в целях осуществления бюджетного процесса в Старохворостанском сельском поселении Лискинского муниципального района Воронежской области в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3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Старохворостанского сельского поселения Лискинского муниципального района Воронежской области</w:t>
      </w:r>
    </w:p>
    <w:p w:rsidR="00BB2476" w:rsidRPr="00DD071A" w:rsidRDefault="00BB2476" w:rsidP="003C344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1A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8C52BE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2BE" w:rsidRPr="00F8621F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8C52B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Старохворостанского сельского поселения № </w:t>
      </w:r>
      <w:r w:rsidR="002077C3">
        <w:rPr>
          <w:rFonts w:ascii="Times New Roman" w:hAnsi="Times New Roman" w:cs="Times New Roman"/>
          <w:sz w:val="28"/>
          <w:szCs w:val="28"/>
        </w:rPr>
        <w:t>112</w:t>
      </w:r>
      <w:r w:rsidRPr="008C52BE">
        <w:rPr>
          <w:rFonts w:ascii="Times New Roman" w:hAnsi="Times New Roman" w:cs="Times New Roman"/>
          <w:sz w:val="28"/>
          <w:szCs w:val="28"/>
        </w:rPr>
        <w:t xml:space="preserve"> от </w:t>
      </w:r>
      <w:r w:rsidR="002077C3">
        <w:rPr>
          <w:rFonts w:ascii="Times New Roman" w:hAnsi="Times New Roman" w:cs="Times New Roman"/>
          <w:sz w:val="28"/>
          <w:szCs w:val="28"/>
        </w:rPr>
        <w:t>2</w:t>
      </w:r>
      <w:r w:rsidR="00243664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2077C3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года « О бюджете Старохворостанского сельского поселения Лискинского муниципального района Воронежской области на 202</w:t>
      </w:r>
      <w:r w:rsidR="002077C3"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годов» (далее -</w:t>
      </w:r>
      <w:r w:rsidR="006A381B">
        <w:rPr>
          <w:rFonts w:ascii="Times New Roman" w:hAnsi="Times New Roman" w:cs="Times New Roman"/>
          <w:sz w:val="28"/>
          <w:szCs w:val="28"/>
        </w:rPr>
        <w:t xml:space="preserve"> Решение) следующие 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4C0758">
        <w:rPr>
          <w:rFonts w:ascii="Times New Roman" w:hAnsi="Times New Roman" w:cs="Times New Roman"/>
          <w:sz w:val="28"/>
          <w:szCs w:val="28"/>
        </w:rPr>
        <w:t>1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 w:rsidR="004C0758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Старохворостанского сельского поселения Лискинского муниципального района Воронежской области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4C0758">
        <w:rPr>
          <w:rFonts w:ascii="Times New Roman" w:hAnsi="Times New Roman" w:cs="Times New Roman"/>
          <w:sz w:val="28"/>
          <w:szCs w:val="28"/>
        </w:rPr>
        <w:t>1</w:t>
      </w:r>
      <w:r w:rsidRPr="008C52B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4C0758">
        <w:rPr>
          <w:rFonts w:ascii="Times New Roman" w:hAnsi="Times New Roman" w:cs="Times New Roman"/>
          <w:sz w:val="28"/>
          <w:szCs w:val="28"/>
        </w:rPr>
        <w:t>2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видов расходов бюджета Старохворостанского сельского поселения Лискинского муниципального района Воронежской области 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4C0758">
        <w:rPr>
          <w:rFonts w:ascii="Times New Roman" w:hAnsi="Times New Roman" w:cs="Times New Roman"/>
          <w:sz w:val="28"/>
          <w:szCs w:val="28"/>
        </w:rPr>
        <w:t>2</w:t>
      </w:r>
      <w:r w:rsidRPr="008C52B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4C0758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Старохворостанского сельского поселения Лискинского муниципального района  Воронежской области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4C0758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03024" w:rsidRDefault="00403024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84D" w:rsidRDefault="000B584D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C52B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  в установленном Уставом  Старохворостанского сельского поселения Лискинского муниципального района порядке.</w:t>
      </w:r>
    </w:p>
    <w:p w:rsidR="008C52BE" w:rsidRPr="008C52BE" w:rsidRDefault="008C52BE" w:rsidP="008C52B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942CD" w:rsidRDefault="008942C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42CD" w:rsidRPr="009F541F" w:rsidRDefault="008942C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B2476" w:rsidRPr="009F541F" w:rsidRDefault="00BB2476" w:rsidP="009F541F">
      <w:pPr>
        <w:tabs>
          <w:tab w:val="left" w:pos="6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депутатов Старохворостанского                                                 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0A29B8" w:rsidRPr="00131586" w:rsidRDefault="00BB2476" w:rsidP="0013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муниципального  района                                                                 Н.Б.Демьянова</w:t>
      </w:r>
    </w:p>
    <w:p w:rsidR="000A29B8" w:rsidRDefault="000A29B8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F1703" w:rsidRDefault="001F1703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B4601B" w:rsidRPr="009F541F" w:rsidRDefault="00B4601B" w:rsidP="00B460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Глава Старохворостанского                                                      </w:t>
      </w:r>
    </w:p>
    <w:p w:rsidR="00B4601B" w:rsidRPr="009F541F" w:rsidRDefault="00B4601B" w:rsidP="00B4601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4601B" w:rsidRPr="009F541F" w:rsidRDefault="00B4601B" w:rsidP="00B4601B">
      <w:pPr>
        <w:tabs>
          <w:tab w:val="left" w:pos="76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Ю.</w:t>
      </w:r>
      <w:r w:rsidR="00A63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A63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Карайчев</w:t>
      </w:r>
    </w:p>
    <w:p w:rsidR="0006683D" w:rsidRDefault="0006683D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>Приложение №</w:t>
      </w:r>
      <w:r w:rsidR="004C0758" w:rsidRPr="00914CAF">
        <w:rPr>
          <w:rFonts w:ascii="Times New Roman" w:hAnsi="Times New Roman"/>
          <w:sz w:val="24"/>
          <w:szCs w:val="24"/>
        </w:rPr>
        <w:t>1</w:t>
      </w:r>
      <w:r w:rsidRPr="00914CAF">
        <w:rPr>
          <w:rFonts w:ascii="Times New Roman" w:hAnsi="Times New Roman"/>
          <w:sz w:val="24"/>
          <w:szCs w:val="24"/>
        </w:rPr>
        <w:t xml:space="preserve"> </w:t>
      </w:r>
    </w:p>
    <w:p w:rsidR="008432B9" w:rsidRPr="00914CAF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914CAF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14CAF">
        <w:rPr>
          <w:rFonts w:ascii="Times New Roman" w:hAnsi="Times New Roman"/>
          <w:sz w:val="24"/>
          <w:szCs w:val="24"/>
        </w:rPr>
        <w:t xml:space="preserve">                              </w:t>
      </w:r>
      <w:r w:rsidRPr="00914CAF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</w:t>
      </w:r>
      <w:r w:rsidR="00914CAF" w:rsidRPr="00914CAF">
        <w:rPr>
          <w:rFonts w:ascii="Times New Roman" w:hAnsi="Times New Roman"/>
          <w:sz w:val="24"/>
          <w:szCs w:val="24"/>
        </w:rPr>
        <w:t>от 22 ноября 2024 № 145</w:t>
      </w: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>Приложение № 3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914CAF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914CAF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BB2476" w:rsidRPr="00914CAF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507FD3" w:rsidRPr="00BB2476" w:rsidRDefault="00507FD3" w:rsidP="00507FD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Старохворостанского сельского поселения</w:t>
      </w: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Лискинского муниципаль</w:t>
      </w:r>
      <w:r w:rsidR="009F541F"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FA6601" w:rsidRPr="00BB2476" w:rsidRDefault="002077C3" w:rsidP="0020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374"/>
        <w:gridCol w:w="709"/>
        <w:gridCol w:w="567"/>
        <w:gridCol w:w="567"/>
        <w:gridCol w:w="1701"/>
        <w:gridCol w:w="454"/>
        <w:gridCol w:w="1134"/>
        <w:gridCol w:w="1276"/>
        <w:gridCol w:w="1134"/>
      </w:tblGrid>
      <w:tr w:rsidR="003E5FF3" w:rsidRPr="00BB2476" w:rsidTr="00102B0F">
        <w:trPr>
          <w:cantSplit/>
          <w:trHeight w:val="641"/>
          <w:tblHeader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F3" w:rsidRPr="00BB2476" w:rsidRDefault="003E5FF3" w:rsidP="003E5FF3">
            <w:pPr>
              <w:spacing w:after="0" w:line="240" w:lineRule="auto"/>
              <w:ind w:left="-108" w:right="-391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F3" w:rsidRPr="00BB2476" w:rsidTr="00102B0F">
        <w:trPr>
          <w:cantSplit/>
          <w:trHeight w:val="710"/>
          <w:tblHeader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E5FF3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87959" w:rsidP="00C4487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3E5FF3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87959" w:rsidP="00C4487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3E5FF3" w:rsidRPr="00BB2476" w:rsidTr="00102B0F">
        <w:trPr>
          <w:cantSplit/>
          <w:trHeight w:val="6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9C0C79" w:rsidP="002905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E6A1B"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050B"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7615,7</w:t>
            </w:r>
          </w:p>
        </w:tc>
      </w:tr>
      <w:tr w:rsidR="003E5FF3" w:rsidRPr="00BB2476" w:rsidTr="00102B0F">
        <w:trPr>
          <w:cantSplit/>
          <w:trHeight w:val="31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102B0F">
        <w:trPr>
          <w:cantSplit/>
          <w:trHeight w:val="73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102B0F">
        <w:trPr>
          <w:cantSplit/>
          <w:trHeight w:val="73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102B0F">
        <w:trPr>
          <w:cantSplit/>
          <w:trHeight w:val="73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102B0F">
        <w:trPr>
          <w:cantSplit/>
          <w:trHeight w:val="203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C0758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102B0F">
        <w:trPr>
          <w:cantSplit/>
          <w:trHeight w:val="61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1943,6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3E5FF3" w:rsidRPr="00BB2476" w:rsidTr="00102B0F">
        <w:trPr>
          <w:cantSplit/>
          <w:trHeight w:val="82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12731C" w:rsidRPr="00BB2476" w:rsidTr="00102B0F">
        <w:trPr>
          <w:cantSplit/>
          <w:trHeight w:val="82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4C0758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12731C" w:rsidRPr="00BB2476" w:rsidTr="00102B0F">
        <w:trPr>
          <w:cantSplit/>
          <w:trHeight w:val="82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4C075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07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12731C" w:rsidRPr="00BB2476" w:rsidTr="00102B0F">
        <w:trPr>
          <w:cantSplit/>
          <w:trHeight w:val="178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4C0758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F434D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F434D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F434D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2731C" w:rsidRPr="00BB2476" w:rsidTr="00102B0F">
        <w:trPr>
          <w:cantSplit/>
          <w:trHeight w:val="13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0426D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0426D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0426D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29050B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2731C" w:rsidRPr="00BB2476" w:rsidTr="00102B0F">
        <w:trPr>
          <w:cantSplit/>
          <w:trHeight w:val="13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2731C" w:rsidRPr="00DC3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2731C" w:rsidRPr="00BB2476" w:rsidTr="00102B0F">
        <w:trPr>
          <w:cantSplit/>
          <w:trHeight w:val="51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EE6A1B"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2905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50B"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12731C" w:rsidRPr="00BB2476" w:rsidTr="00102B0F">
        <w:trPr>
          <w:cantSplit/>
          <w:trHeight w:val="118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102B0F">
        <w:trPr>
          <w:cantSplit/>
          <w:trHeight w:val="8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102B0F">
        <w:trPr>
          <w:cantSplit/>
          <w:trHeight w:val="8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102B0F">
        <w:trPr>
          <w:cantSplit/>
          <w:trHeight w:val="8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2905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29050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102B0F">
        <w:trPr>
          <w:cantSplit/>
          <w:trHeight w:val="9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 w:rsidRPr="00DC3F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102B0F">
        <w:trPr>
          <w:cantSplit/>
          <w:trHeight w:val="8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102B0F">
        <w:trPr>
          <w:cantSplit/>
          <w:trHeight w:val="8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102B0F">
        <w:trPr>
          <w:cantSplit/>
          <w:trHeight w:val="8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102B0F">
        <w:trPr>
          <w:cantSplit/>
          <w:trHeight w:val="4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CF26A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6A1B"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F26AA"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8981,0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3006,0</w:t>
            </w:r>
          </w:p>
        </w:tc>
      </w:tr>
      <w:tr w:rsidR="0012731C" w:rsidRPr="00BB2476" w:rsidTr="00102B0F">
        <w:trPr>
          <w:cantSplit/>
          <w:trHeight w:val="5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102B0F">
        <w:trPr>
          <w:cantSplit/>
          <w:trHeight w:val="5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102B0F">
        <w:trPr>
          <w:cantSplit/>
          <w:trHeight w:val="5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102B0F">
        <w:trPr>
          <w:cantSplit/>
          <w:trHeight w:val="5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497D1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02705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31C" w:rsidRPr="00A0270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0270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0270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97BF5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 w:rsidRPr="00597B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97BF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31C" w:rsidRPr="008E62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29050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62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252BC" w:rsidRDefault="00CF26AA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3323,4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252BC" w:rsidRDefault="0012731C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1463,3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1748,9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02705" w:rsidRDefault="0012731C" w:rsidP="003E5FF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0721F5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9935A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9935A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9935A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497D1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44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CF26AA" w:rsidP="00497D1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3086,8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387959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387959" w:rsidP="00CF26A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26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2731C" w:rsidRPr="00BB2476" w:rsidTr="00102B0F">
        <w:trPr>
          <w:cantSplit/>
          <w:trHeight w:val="63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9521DC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6A381B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6A381B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6A381B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9521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6A381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252BC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2219,7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252BC" w:rsidRDefault="0012731C" w:rsidP="005D44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252BC" w:rsidRDefault="0012731C" w:rsidP="00497D1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12731C" w:rsidRPr="00BB2476" w:rsidTr="00102B0F">
        <w:trPr>
          <w:cantSplit/>
          <w:trHeight w:val="24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12731C" w:rsidRPr="00BB2476" w:rsidTr="00102B0F">
        <w:trPr>
          <w:cantSplit/>
          <w:trHeight w:val="4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CF26AA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CF26AA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CF26A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26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8412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8412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8412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CF26AA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CF26AA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102B0F">
        <w:trPr>
          <w:cantSplit/>
          <w:trHeight w:val="85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2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102B0F">
        <w:trPr>
          <w:cantSplit/>
          <w:trHeight w:val="100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252BC" w:rsidRDefault="008252BC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252BC" w:rsidRDefault="008252BC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02B0F" w:rsidRDefault="00102B0F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>Приложение №</w:t>
      </w:r>
      <w:r w:rsidR="004C0758" w:rsidRPr="00914CAF">
        <w:rPr>
          <w:rFonts w:ascii="Times New Roman" w:hAnsi="Times New Roman"/>
          <w:sz w:val="24"/>
          <w:szCs w:val="24"/>
        </w:rPr>
        <w:t>2</w:t>
      </w:r>
      <w:r w:rsidRPr="00914CAF">
        <w:rPr>
          <w:rFonts w:ascii="Times New Roman" w:hAnsi="Times New Roman"/>
          <w:sz w:val="24"/>
          <w:szCs w:val="24"/>
        </w:rPr>
        <w:t xml:space="preserve"> </w:t>
      </w:r>
    </w:p>
    <w:p w:rsidR="008432B9" w:rsidRPr="00914CAF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914CAF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14CAF">
        <w:rPr>
          <w:rFonts w:ascii="Times New Roman" w:hAnsi="Times New Roman"/>
          <w:sz w:val="24"/>
          <w:szCs w:val="24"/>
        </w:rPr>
        <w:t xml:space="preserve">                              </w:t>
      </w:r>
      <w:r w:rsidRPr="00914CAF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2077C3" w:rsidRPr="00914CAF" w:rsidRDefault="00914CAF" w:rsidP="00C4487F">
      <w:pPr>
        <w:spacing w:after="0" w:line="240" w:lineRule="auto"/>
        <w:jc w:val="right"/>
        <w:rPr>
          <w:rFonts w:ascii="Times New Roman" w:hAnsi="Times New Roman"/>
        </w:rPr>
      </w:pPr>
      <w:r w:rsidRPr="00914CAF">
        <w:rPr>
          <w:rFonts w:ascii="Times New Roman" w:hAnsi="Times New Roman"/>
          <w:sz w:val="24"/>
          <w:szCs w:val="24"/>
        </w:rPr>
        <w:t>от 22 ноября 2024 № 145</w:t>
      </w: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>Приложение № 4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914CAF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914CAF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AB26B3" w:rsidRPr="00BB2476" w:rsidRDefault="00AB26B3" w:rsidP="002233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программам), 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группам видов расходов 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BB2476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41C63" w:rsidRPr="00BB2476" w:rsidRDefault="00131586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</w:t>
      </w:r>
      <w:r w:rsidR="00E41C63"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84C95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84C95" w:rsidRPr="00BB2476" w:rsidRDefault="00E41C63" w:rsidP="00A8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077C3"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E41C63" w:rsidRPr="00BB2476" w:rsidRDefault="00E41C63" w:rsidP="00FA66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701"/>
        <w:gridCol w:w="709"/>
        <w:gridCol w:w="1134"/>
        <w:gridCol w:w="1276"/>
        <w:gridCol w:w="1134"/>
      </w:tblGrid>
      <w:tr w:rsidR="00980DC5" w:rsidRPr="00BB2476" w:rsidTr="00980DC5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C5" w:rsidRPr="00BB2476" w:rsidTr="00980DC5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17155,3</w:t>
            </w:r>
          </w:p>
        </w:tc>
      </w:tr>
      <w:tr w:rsidR="00980DC5" w:rsidRPr="00BB2476" w:rsidTr="00980DC5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7819,1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7615,7</w:t>
            </w:r>
          </w:p>
        </w:tc>
      </w:tr>
      <w:tr w:rsidR="00980DC5" w:rsidRPr="00BB2476" w:rsidTr="00980DC5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0426D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0426D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DC5" w:rsidRPr="00BB2476" w:rsidTr="00980DC5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DC5" w:rsidRPr="00BB2476" w:rsidTr="00980DC5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DC5" w:rsidRPr="00BB2476" w:rsidTr="00980DC5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DC5" w:rsidRPr="00BB2476" w:rsidTr="00980DC5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80DC5" w:rsidRPr="00BB2476" w:rsidTr="00980DC5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0426D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0426D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1943,6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980DC5" w:rsidRPr="00BB2476" w:rsidTr="00980DC5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980DC5" w:rsidRPr="00BB2476" w:rsidTr="00980DC5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980DC5" w:rsidRPr="00BB2476" w:rsidTr="00980DC5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980DC5" w:rsidRPr="00BB2476" w:rsidTr="00980DC5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F434D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F434D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F434D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80DC5" w:rsidRPr="00BB2476" w:rsidTr="00980DC5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0426D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0426D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B">
              <w:rPr>
                <w:rFonts w:ascii="Times New Roman" w:hAnsi="Times New Roman" w:cs="Times New Roman"/>
                <w:sz w:val="24"/>
                <w:szCs w:val="24"/>
              </w:rPr>
              <w:t>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80DC5" w:rsidRPr="00BB2476" w:rsidTr="00980DC5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DC3FD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DC3FD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DC3FD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0DC5" w:rsidRPr="00BB2476" w:rsidTr="00980DC5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980DC5" w:rsidRPr="00BB2476" w:rsidTr="00980DC5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0DC5" w:rsidRPr="00BB2476" w:rsidTr="00980DC5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0DC5" w:rsidRPr="00BB2476" w:rsidTr="00980DC5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0DC5" w:rsidRPr="00BB2476" w:rsidTr="00980DC5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0DC5" w:rsidRPr="00BB2476" w:rsidTr="00980DC5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DC3FD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DC3FD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DC3FD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80DC5" w:rsidRPr="00BB2476" w:rsidTr="00980DC5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80DC5" w:rsidRPr="00BB2476" w:rsidTr="00980DC5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80DC5" w:rsidRPr="00BB2476" w:rsidTr="00980DC5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80DC5" w:rsidRPr="00BB2476" w:rsidTr="00980DC5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6824,9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8981,0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3006,0</w:t>
            </w:r>
          </w:p>
        </w:tc>
      </w:tr>
      <w:tr w:rsidR="00980DC5" w:rsidRPr="00BB2476" w:rsidTr="00980DC5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0721F5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0721F5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80DC5" w:rsidRPr="00BB2476" w:rsidTr="00980DC5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80DC5" w:rsidRPr="00BB2476" w:rsidTr="00980DC5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80DC5" w:rsidRPr="00BB2476" w:rsidTr="00980DC5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97BF5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97BF5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0270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0270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0270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597BF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597BF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597BF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8E624B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252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3323,4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252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1463,3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1748,9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02705" w:rsidRDefault="00980DC5" w:rsidP="00480409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0721F5" w:rsidRDefault="00980DC5" w:rsidP="00480409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0721F5" w:rsidRDefault="00980DC5" w:rsidP="0048040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9935A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9935A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9935A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0721F5" w:rsidRDefault="00980DC5" w:rsidP="00480409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0721F5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3086,8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980DC5" w:rsidRPr="00BB2476" w:rsidTr="00980DC5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9521DC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252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2219,7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8252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8252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980DC5" w:rsidRPr="00BB2476" w:rsidTr="00980DC5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980DC5" w:rsidRPr="00BB2476" w:rsidTr="00980DC5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5D6AAF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A5545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4310D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CF26A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8412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8412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84125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CF26AA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AA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80DC5" w:rsidRPr="00BB2476" w:rsidTr="00980DC5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671DBC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0DC5" w:rsidRPr="00BB2476" w:rsidTr="00980DC5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DC5" w:rsidRPr="00BB2476" w:rsidRDefault="00980DC5" w:rsidP="0048040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B29EA" w:rsidRDefault="00CB29EA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Pr="00BB2476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>Приложение №</w:t>
      </w:r>
      <w:r w:rsidR="004C0758" w:rsidRPr="00914CAF">
        <w:rPr>
          <w:rFonts w:ascii="Times New Roman" w:hAnsi="Times New Roman"/>
          <w:sz w:val="24"/>
          <w:szCs w:val="24"/>
        </w:rPr>
        <w:t>3</w:t>
      </w:r>
      <w:r w:rsidRPr="00914CAF">
        <w:rPr>
          <w:rFonts w:ascii="Times New Roman" w:hAnsi="Times New Roman"/>
          <w:sz w:val="24"/>
          <w:szCs w:val="24"/>
        </w:rPr>
        <w:t xml:space="preserve"> </w:t>
      </w:r>
    </w:p>
    <w:p w:rsidR="008432B9" w:rsidRPr="00914CAF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914CAF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14CAF">
        <w:rPr>
          <w:rFonts w:ascii="Times New Roman" w:hAnsi="Times New Roman"/>
          <w:sz w:val="24"/>
          <w:szCs w:val="24"/>
        </w:rPr>
        <w:t xml:space="preserve">                             </w:t>
      </w:r>
      <w:r w:rsidRPr="00914CAF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914CAF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2077C3" w:rsidRPr="00914CAF" w:rsidRDefault="00914CAF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914CAF">
        <w:rPr>
          <w:rFonts w:ascii="Times New Roman" w:eastAsiaTheme="minorEastAsia" w:hAnsi="Times New Roman" w:cstheme="minorBidi"/>
          <w:sz w:val="24"/>
          <w:szCs w:val="24"/>
        </w:rPr>
        <w:t>от 22 ноября 2024 № 145</w:t>
      </w: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914CAF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914CAF">
        <w:rPr>
          <w:rFonts w:ascii="Times New Roman" w:hAnsi="Times New Roman"/>
          <w:sz w:val="24"/>
          <w:szCs w:val="24"/>
        </w:rPr>
        <w:t>Приложение № 5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914CAF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914CAF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8C52BE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4CAF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 ),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 Старохворостанского сельского поселения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</w:p>
    <w:p w:rsidR="00F8621F" w:rsidRPr="00BB2476" w:rsidRDefault="002077C3" w:rsidP="009F541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tbl>
      <w:tblPr>
        <w:tblW w:w="5467" w:type="pct"/>
        <w:tblInd w:w="-743" w:type="dxa"/>
        <w:tblLook w:val="04A0" w:firstRow="1" w:lastRow="0" w:firstColumn="1" w:lastColumn="0" w:noHBand="0" w:noVBand="1"/>
      </w:tblPr>
      <w:tblGrid>
        <w:gridCol w:w="3474"/>
        <w:gridCol w:w="1694"/>
        <w:gridCol w:w="650"/>
        <w:gridCol w:w="650"/>
        <w:gridCol w:w="521"/>
        <w:gridCol w:w="1301"/>
        <w:gridCol w:w="1173"/>
        <w:gridCol w:w="1220"/>
      </w:tblGrid>
      <w:tr w:rsidR="005D4463" w:rsidRPr="00BB2476" w:rsidTr="005D4463">
        <w:trPr>
          <w:cantSplit/>
          <w:trHeight w:val="52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5D4463" w:rsidRPr="00BB2476" w:rsidTr="005D4463">
        <w:trPr>
          <w:cantSplit/>
          <w:trHeight w:val="559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D4463" w:rsidRPr="00BB2476" w:rsidTr="005D4463">
        <w:trPr>
          <w:cantSplit/>
          <w:trHeight w:val="60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FC28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FC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C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BC46AA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BC4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C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1100000000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06683D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980DC5"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06683D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121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5D4463" w:rsidRPr="00BB2476" w:rsidTr="005D4463">
        <w:trPr>
          <w:cantSplit/>
          <w:trHeight w:val="14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FF60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5D4463" w:rsidRPr="00BB2476" w:rsidTr="005D4463">
        <w:trPr>
          <w:cantSplit/>
          <w:trHeight w:val="115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FF60B7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D4463" w:rsidRPr="00BB2476" w:rsidTr="005D4463">
        <w:trPr>
          <w:cantSplit/>
          <w:trHeight w:val="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1600000000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980DC5" w:rsidP="00EE5C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8191,0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7954,6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8091,5</w:t>
            </w:r>
          </w:p>
        </w:tc>
      </w:tr>
      <w:tr w:rsidR="005D4463" w:rsidRPr="00BB2476" w:rsidTr="005D4463">
        <w:trPr>
          <w:cantSplit/>
          <w:trHeight w:val="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14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9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1610192021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5D4463" w:rsidRPr="00BB2476" w:rsidTr="00FF60B7">
        <w:trPr>
          <w:cantSplit/>
          <w:trHeight w:val="118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5D4463" w:rsidRPr="00BB2476" w:rsidTr="005D4463">
        <w:trPr>
          <w:cantSplit/>
          <w:trHeight w:val="17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DC5" w:rsidRPr="00980DC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83D" w:rsidRPr="00980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1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1640297880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DC5" w:rsidRPr="00980D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Доплаты к пенсиям муниципальных служащих»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1660190470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06683D" w:rsidRPr="00980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D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« Мероприятия по развитию градостроительной деятельности»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1900000000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F72FDC" w:rsidRDefault="00FC2816" w:rsidP="00980D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  <w:r w:rsidR="00980DC5"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DC5" w:rsidRPr="00A63A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1848,9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A0C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C63" w:rsidRPr="00BB2476" w:rsidRDefault="001A0C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C63" w:rsidRPr="00BB2476" w:rsidRDefault="001A0C63" w:rsidP="001A0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6A3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6A3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6A3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5D4463" w:rsidRPr="00B34708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sz w:val="24"/>
                <w:szCs w:val="24"/>
              </w:rPr>
              <w:t>2219,7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980DC5" w:rsidP="00FC28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FC28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3.4. Подпрограмма « Энергоэффективность  и развитие энергетики»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1B3FCD" w:rsidRDefault="005D4463" w:rsidP="005D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1B3FCD" w:rsidRDefault="005D4463" w:rsidP="005D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E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34708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34708" w:rsidRDefault="00980DC5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05 0 00 0000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D4463"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6788</w:t>
            </w: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BB2476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BB247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 w:rsidRPr="00BB247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 софинансирование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8D4D19" w:rsidRDefault="008D4D19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BC46AA" w:rsidRDefault="00BC46AA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BC46AA" w:rsidRDefault="00BC46AA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bookmarkEnd w:id="0"/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sectPr w:rsidR="006C79CD" w:rsidSect="0006683D">
      <w:pgSz w:w="11906" w:h="16838"/>
      <w:pgMar w:top="567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04" w:rsidRDefault="00F20E04" w:rsidP="00B34708">
      <w:pPr>
        <w:spacing w:after="0" w:line="240" w:lineRule="auto"/>
      </w:pPr>
      <w:r>
        <w:separator/>
      </w:r>
    </w:p>
  </w:endnote>
  <w:endnote w:type="continuationSeparator" w:id="0">
    <w:p w:rsidR="00F20E04" w:rsidRDefault="00F20E04" w:rsidP="00B3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04" w:rsidRDefault="00F20E04" w:rsidP="00B34708">
      <w:pPr>
        <w:spacing w:after="0" w:line="240" w:lineRule="auto"/>
      </w:pPr>
      <w:r>
        <w:separator/>
      </w:r>
    </w:p>
  </w:footnote>
  <w:footnote w:type="continuationSeparator" w:id="0">
    <w:p w:rsidR="00F20E04" w:rsidRDefault="00F20E04" w:rsidP="00B3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6773B4E"/>
    <w:multiLevelType w:val="hybridMultilevel"/>
    <w:tmpl w:val="5CDCDAB2"/>
    <w:lvl w:ilvl="0" w:tplc="E58E14A4">
      <w:start w:val="1"/>
      <w:numFmt w:val="decimal"/>
      <w:lvlText w:val="%1)"/>
      <w:lvlJc w:val="left"/>
      <w:pPr>
        <w:ind w:left="138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8B0839"/>
    <w:multiLevelType w:val="hybridMultilevel"/>
    <w:tmpl w:val="237E2230"/>
    <w:lvl w:ilvl="0" w:tplc="E1E0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BD246D"/>
    <w:multiLevelType w:val="hybridMultilevel"/>
    <w:tmpl w:val="C53E5C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7134388"/>
    <w:multiLevelType w:val="hybridMultilevel"/>
    <w:tmpl w:val="14FC7250"/>
    <w:lvl w:ilvl="0" w:tplc="EE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F546F6C"/>
    <w:multiLevelType w:val="hybridMultilevel"/>
    <w:tmpl w:val="554A49D0"/>
    <w:lvl w:ilvl="0" w:tplc="69066AF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C3B"/>
    <w:multiLevelType w:val="hybridMultilevel"/>
    <w:tmpl w:val="BB9A83BE"/>
    <w:lvl w:ilvl="0" w:tplc="38D834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713EB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4421C5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3FBF"/>
    <w:multiLevelType w:val="hybridMultilevel"/>
    <w:tmpl w:val="5ED0E728"/>
    <w:lvl w:ilvl="0" w:tplc="4664D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BCA053A"/>
    <w:multiLevelType w:val="hybridMultilevel"/>
    <w:tmpl w:val="CD84C34C"/>
    <w:lvl w:ilvl="0" w:tplc="4D008D64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7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29"/>
  </w:num>
  <w:num w:numId="13">
    <w:abstractNumId w:val="10"/>
  </w:num>
  <w:num w:numId="14">
    <w:abstractNumId w:val="13"/>
  </w:num>
  <w:num w:numId="15">
    <w:abstractNumId w:val="23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  <w:num w:numId="23">
    <w:abstractNumId w:val="1"/>
  </w:num>
  <w:num w:numId="24">
    <w:abstractNumId w:val="20"/>
  </w:num>
  <w:num w:numId="25">
    <w:abstractNumId w:val="26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4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15C85"/>
    <w:rsid w:val="00031772"/>
    <w:rsid w:val="00033D3D"/>
    <w:rsid w:val="0003513A"/>
    <w:rsid w:val="0004386A"/>
    <w:rsid w:val="0005469B"/>
    <w:rsid w:val="00064466"/>
    <w:rsid w:val="0006683D"/>
    <w:rsid w:val="000721F5"/>
    <w:rsid w:val="000727B3"/>
    <w:rsid w:val="00096541"/>
    <w:rsid w:val="000A29B8"/>
    <w:rsid w:val="000A2D27"/>
    <w:rsid w:val="000B584D"/>
    <w:rsid w:val="000F6B25"/>
    <w:rsid w:val="000F6C56"/>
    <w:rsid w:val="00102B0F"/>
    <w:rsid w:val="001214ED"/>
    <w:rsid w:val="0012731C"/>
    <w:rsid w:val="00131586"/>
    <w:rsid w:val="00160FFE"/>
    <w:rsid w:val="001616E5"/>
    <w:rsid w:val="001619A2"/>
    <w:rsid w:val="00182311"/>
    <w:rsid w:val="001A0C63"/>
    <w:rsid w:val="001A312F"/>
    <w:rsid w:val="001B50F4"/>
    <w:rsid w:val="001D18AE"/>
    <w:rsid w:val="001E2F9B"/>
    <w:rsid w:val="001F01A0"/>
    <w:rsid w:val="001F1703"/>
    <w:rsid w:val="0020086D"/>
    <w:rsid w:val="0020587F"/>
    <w:rsid w:val="002077C3"/>
    <w:rsid w:val="00212060"/>
    <w:rsid w:val="0022337A"/>
    <w:rsid w:val="00232303"/>
    <w:rsid w:val="002349CC"/>
    <w:rsid w:val="00236A60"/>
    <w:rsid w:val="0024276F"/>
    <w:rsid w:val="00243664"/>
    <w:rsid w:val="00246236"/>
    <w:rsid w:val="00263BBF"/>
    <w:rsid w:val="00265CD7"/>
    <w:rsid w:val="0029050B"/>
    <w:rsid w:val="00291D04"/>
    <w:rsid w:val="00295E25"/>
    <w:rsid w:val="002A1E5B"/>
    <w:rsid w:val="002A672F"/>
    <w:rsid w:val="002C009A"/>
    <w:rsid w:val="002C471F"/>
    <w:rsid w:val="002C6096"/>
    <w:rsid w:val="002D0630"/>
    <w:rsid w:val="002D5035"/>
    <w:rsid w:val="002D5967"/>
    <w:rsid w:val="002D658B"/>
    <w:rsid w:val="002F5378"/>
    <w:rsid w:val="002F7D8E"/>
    <w:rsid w:val="00303EB6"/>
    <w:rsid w:val="003201F8"/>
    <w:rsid w:val="003225DF"/>
    <w:rsid w:val="00323CB2"/>
    <w:rsid w:val="00327725"/>
    <w:rsid w:val="00342F52"/>
    <w:rsid w:val="00344457"/>
    <w:rsid w:val="00345315"/>
    <w:rsid w:val="0035117A"/>
    <w:rsid w:val="00361E53"/>
    <w:rsid w:val="00367572"/>
    <w:rsid w:val="003718A3"/>
    <w:rsid w:val="00387959"/>
    <w:rsid w:val="003C0E7E"/>
    <w:rsid w:val="003C17C2"/>
    <w:rsid w:val="003C3442"/>
    <w:rsid w:val="003D18BE"/>
    <w:rsid w:val="003D7C4D"/>
    <w:rsid w:val="003E3412"/>
    <w:rsid w:val="003E5FF3"/>
    <w:rsid w:val="003E7345"/>
    <w:rsid w:val="0040123C"/>
    <w:rsid w:val="00403024"/>
    <w:rsid w:val="00420DBA"/>
    <w:rsid w:val="004274D8"/>
    <w:rsid w:val="00430133"/>
    <w:rsid w:val="00451439"/>
    <w:rsid w:val="00451FC3"/>
    <w:rsid w:val="00453C48"/>
    <w:rsid w:val="00456EE3"/>
    <w:rsid w:val="00471550"/>
    <w:rsid w:val="004779AB"/>
    <w:rsid w:val="00490951"/>
    <w:rsid w:val="00497D19"/>
    <w:rsid w:val="004A35A3"/>
    <w:rsid w:val="004A4A14"/>
    <w:rsid w:val="004B0633"/>
    <w:rsid w:val="004B55C5"/>
    <w:rsid w:val="004C0758"/>
    <w:rsid w:val="004D6D5D"/>
    <w:rsid w:val="004E7070"/>
    <w:rsid w:val="004E7B29"/>
    <w:rsid w:val="004F064E"/>
    <w:rsid w:val="004F4C03"/>
    <w:rsid w:val="005006E3"/>
    <w:rsid w:val="0050426D"/>
    <w:rsid w:val="00506155"/>
    <w:rsid w:val="00507FD3"/>
    <w:rsid w:val="00532BE0"/>
    <w:rsid w:val="005449AF"/>
    <w:rsid w:val="00553A06"/>
    <w:rsid w:val="00562B10"/>
    <w:rsid w:val="005758AE"/>
    <w:rsid w:val="00576BB0"/>
    <w:rsid w:val="005954BA"/>
    <w:rsid w:val="00597BF5"/>
    <w:rsid w:val="005A120E"/>
    <w:rsid w:val="005A68C7"/>
    <w:rsid w:val="005C578A"/>
    <w:rsid w:val="005D4463"/>
    <w:rsid w:val="005D75B1"/>
    <w:rsid w:val="005E1FA5"/>
    <w:rsid w:val="005E6701"/>
    <w:rsid w:val="005F2FCA"/>
    <w:rsid w:val="006054BE"/>
    <w:rsid w:val="0061593B"/>
    <w:rsid w:val="00616BD7"/>
    <w:rsid w:val="00632CAB"/>
    <w:rsid w:val="00640347"/>
    <w:rsid w:val="0064038D"/>
    <w:rsid w:val="00685C73"/>
    <w:rsid w:val="00685FCD"/>
    <w:rsid w:val="0069687E"/>
    <w:rsid w:val="006A15EE"/>
    <w:rsid w:val="006A381B"/>
    <w:rsid w:val="006A7DFE"/>
    <w:rsid w:val="006B37EC"/>
    <w:rsid w:val="006B7486"/>
    <w:rsid w:val="006C79CD"/>
    <w:rsid w:val="006D2B5F"/>
    <w:rsid w:val="006F09BC"/>
    <w:rsid w:val="006F5C33"/>
    <w:rsid w:val="00702706"/>
    <w:rsid w:val="00704AA5"/>
    <w:rsid w:val="00707B94"/>
    <w:rsid w:val="00736A69"/>
    <w:rsid w:val="007375E7"/>
    <w:rsid w:val="00743F31"/>
    <w:rsid w:val="007443D4"/>
    <w:rsid w:val="007562FF"/>
    <w:rsid w:val="00764DC1"/>
    <w:rsid w:val="00777462"/>
    <w:rsid w:val="007A11C5"/>
    <w:rsid w:val="007A1826"/>
    <w:rsid w:val="007A2116"/>
    <w:rsid w:val="007A699D"/>
    <w:rsid w:val="007F6E32"/>
    <w:rsid w:val="00802DFC"/>
    <w:rsid w:val="00806D0D"/>
    <w:rsid w:val="008252BC"/>
    <w:rsid w:val="00837E5A"/>
    <w:rsid w:val="0084081C"/>
    <w:rsid w:val="008432B9"/>
    <w:rsid w:val="00864AE3"/>
    <w:rsid w:val="0087453B"/>
    <w:rsid w:val="008860EF"/>
    <w:rsid w:val="008870A9"/>
    <w:rsid w:val="008875D0"/>
    <w:rsid w:val="008942CD"/>
    <w:rsid w:val="0089655F"/>
    <w:rsid w:val="008B0654"/>
    <w:rsid w:val="008B3A73"/>
    <w:rsid w:val="008C4A7C"/>
    <w:rsid w:val="008C52BE"/>
    <w:rsid w:val="008D4D19"/>
    <w:rsid w:val="008E73C2"/>
    <w:rsid w:val="008F12F0"/>
    <w:rsid w:val="008F1DA6"/>
    <w:rsid w:val="008F4A64"/>
    <w:rsid w:val="009011E2"/>
    <w:rsid w:val="00914CAF"/>
    <w:rsid w:val="009167B2"/>
    <w:rsid w:val="00931755"/>
    <w:rsid w:val="0094709A"/>
    <w:rsid w:val="009521DC"/>
    <w:rsid w:val="00952353"/>
    <w:rsid w:val="00955215"/>
    <w:rsid w:val="00961509"/>
    <w:rsid w:val="00961BF7"/>
    <w:rsid w:val="00961EBB"/>
    <w:rsid w:val="00973372"/>
    <w:rsid w:val="0097360F"/>
    <w:rsid w:val="00980DC5"/>
    <w:rsid w:val="0098789D"/>
    <w:rsid w:val="009A303A"/>
    <w:rsid w:val="009C0C79"/>
    <w:rsid w:val="009D6E15"/>
    <w:rsid w:val="009F541F"/>
    <w:rsid w:val="00A17CB4"/>
    <w:rsid w:val="00A338C1"/>
    <w:rsid w:val="00A42D80"/>
    <w:rsid w:val="00A441FB"/>
    <w:rsid w:val="00A60462"/>
    <w:rsid w:val="00A63AEE"/>
    <w:rsid w:val="00A6695D"/>
    <w:rsid w:val="00A7182C"/>
    <w:rsid w:val="00A8058A"/>
    <w:rsid w:val="00A84C95"/>
    <w:rsid w:val="00A87141"/>
    <w:rsid w:val="00AB26B3"/>
    <w:rsid w:val="00AB38C0"/>
    <w:rsid w:val="00AC50EB"/>
    <w:rsid w:val="00AD29EE"/>
    <w:rsid w:val="00AD41AC"/>
    <w:rsid w:val="00AD4D33"/>
    <w:rsid w:val="00AF085E"/>
    <w:rsid w:val="00AF3352"/>
    <w:rsid w:val="00B02CCA"/>
    <w:rsid w:val="00B03C2D"/>
    <w:rsid w:val="00B25A14"/>
    <w:rsid w:val="00B33CA6"/>
    <w:rsid w:val="00B34708"/>
    <w:rsid w:val="00B34DB7"/>
    <w:rsid w:val="00B378A4"/>
    <w:rsid w:val="00B4601B"/>
    <w:rsid w:val="00B46D1A"/>
    <w:rsid w:val="00B52162"/>
    <w:rsid w:val="00B77280"/>
    <w:rsid w:val="00B857F3"/>
    <w:rsid w:val="00B9093C"/>
    <w:rsid w:val="00B92585"/>
    <w:rsid w:val="00B95165"/>
    <w:rsid w:val="00B95C25"/>
    <w:rsid w:val="00B96857"/>
    <w:rsid w:val="00BA68B6"/>
    <w:rsid w:val="00BB2476"/>
    <w:rsid w:val="00BC115F"/>
    <w:rsid w:val="00BC46AA"/>
    <w:rsid w:val="00BC608B"/>
    <w:rsid w:val="00BD2C2D"/>
    <w:rsid w:val="00BD4F04"/>
    <w:rsid w:val="00BE1E79"/>
    <w:rsid w:val="00BE386B"/>
    <w:rsid w:val="00BE582B"/>
    <w:rsid w:val="00C11707"/>
    <w:rsid w:val="00C126A9"/>
    <w:rsid w:val="00C132E5"/>
    <w:rsid w:val="00C16C8F"/>
    <w:rsid w:val="00C22D71"/>
    <w:rsid w:val="00C4487F"/>
    <w:rsid w:val="00C45E62"/>
    <w:rsid w:val="00C472DE"/>
    <w:rsid w:val="00C56DAC"/>
    <w:rsid w:val="00C63785"/>
    <w:rsid w:val="00C64A83"/>
    <w:rsid w:val="00C662CF"/>
    <w:rsid w:val="00C740F1"/>
    <w:rsid w:val="00C74C16"/>
    <w:rsid w:val="00C861CB"/>
    <w:rsid w:val="00C915C6"/>
    <w:rsid w:val="00C97F72"/>
    <w:rsid w:val="00CA1DC7"/>
    <w:rsid w:val="00CB29EA"/>
    <w:rsid w:val="00CB6A21"/>
    <w:rsid w:val="00CC0A8D"/>
    <w:rsid w:val="00CD7B4D"/>
    <w:rsid w:val="00CF26AA"/>
    <w:rsid w:val="00D1210D"/>
    <w:rsid w:val="00D20787"/>
    <w:rsid w:val="00D21EB2"/>
    <w:rsid w:val="00D30E3D"/>
    <w:rsid w:val="00D567B7"/>
    <w:rsid w:val="00D71A49"/>
    <w:rsid w:val="00D7720C"/>
    <w:rsid w:val="00DA5769"/>
    <w:rsid w:val="00DA74C6"/>
    <w:rsid w:val="00DB02C0"/>
    <w:rsid w:val="00DB4CB8"/>
    <w:rsid w:val="00DD071A"/>
    <w:rsid w:val="00DD26E6"/>
    <w:rsid w:val="00DD3E6E"/>
    <w:rsid w:val="00DE22A0"/>
    <w:rsid w:val="00DE3326"/>
    <w:rsid w:val="00DF0EB2"/>
    <w:rsid w:val="00E02402"/>
    <w:rsid w:val="00E228E7"/>
    <w:rsid w:val="00E41C63"/>
    <w:rsid w:val="00E42497"/>
    <w:rsid w:val="00E44A55"/>
    <w:rsid w:val="00E464D4"/>
    <w:rsid w:val="00E469C6"/>
    <w:rsid w:val="00E54711"/>
    <w:rsid w:val="00E55430"/>
    <w:rsid w:val="00E60131"/>
    <w:rsid w:val="00E67BB9"/>
    <w:rsid w:val="00E71977"/>
    <w:rsid w:val="00E748EB"/>
    <w:rsid w:val="00E84E99"/>
    <w:rsid w:val="00EA6A98"/>
    <w:rsid w:val="00EB1D6D"/>
    <w:rsid w:val="00EB71E1"/>
    <w:rsid w:val="00EC221C"/>
    <w:rsid w:val="00ED57BE"/>
    <w:rsid w:val="00EE13D7"/>
    <w:rsid w:val="00EE20AE"/>
    <w:rsid w:val="00EE5C26"/>
    <w:rsid w:val="00EE5D00"/>
    <w:rsid w:val="00EE6A1B"/>
    <w:rsid w:val="00EF1CF2"/>
    <w:rsid w:val="00EF6765"/>
    <w:rsid w:val="00F04833"/>
    <w:rsid w:val="00F10236"/>
    <w:rsid w:val="00F124C1"/>
    <w:rsid w:val="00F1472A"/>
    <w:rsid w:val="00F16C86"/>
    <w:rsid w:val="00F20E04"/>
    <w:rsid w:val="00F353D9"/>
    <w:rsid w:val="00F41F9C"/>
    <w:rsid w:val="00F50F73"/>
    <w:rsid w:val="00F64A64"/>
    <w:rsid w:val="00F76966"/>
    <w:rsid w:val="00F8621F"/>
    <w:rsid w:val="00F901B8"/>
    <w:rsid w:val="00F92962"/>
    <w:rsid w:val="00FA6601"/>
    <w:rsid w:val="00FC0455"/>
    <w:rsid w:val="00FC2816"/>
    <w:rsid w:val="00FD3D71"/>
    <w:rsid w:val="00FE4285"/>
    <w:rsid w:val="00FE46E2"/>
    <w:rsid w:val="00FF1842"/>
    <w:rsid w:val="00FF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738E4"/>
  <w15:docId w15:val="{26326210-3EFD-4B1D-9C50-A0B7FEF0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507F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FD3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FD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7F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F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FD3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802D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02DF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02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C6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507FD3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507FD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07FD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07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ody Text"/>
    <w:basedOn w:val="a"/>
    <w:link w:val="ae"/>
    <w:rsid w:val="00507FD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7FD3"/>
    <w:pPr>
      <w:widowControl w:val="0"/>
      <w:autoSpaceDE w:val="0"/>
      <w:autoSpaceDN w:val="0"/>
      <w:adjustRightInd w:val="0"/>
      <w:spacing w:after="0" w:line="346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507FD3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2Название Знак"/>
    <w:link w:val="22"/>
    <w:locked/>
    <w:rsid w:val="00507FD3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07FD3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f">
    <w:name w:val="Normal (Web)"/>
    <w:basedOn w:val="a"/>
    <w:uiPriority w:val="99"/>
    <w:unhideWhenUsed/>
    <w:rsid w:val="00507FD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0">
    <w:name w:val="Hyperlink"/>
    <w:rsid w:val="00507FD3"/>
    <w:rPr>
      <w:color w:val="0000FF"/>
      <w:u w:val="none"/>
    </w:rPr>
  </w:style>
  <w:style w:type="character" w:styleId="af1">
    <w:name w:val="page number"/>
    <w:rsid w:val="00507FD3"/>
  </w:style>
  <w:style w:type="character" w:styleId="HTML">
    <w:name w:val="HTML Variable"/>
    <w:aliases w:val="!Ссылки в документе"/>
    <w:rsid w:val="00507F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07F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507FD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507F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507FD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507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rsid w:val="005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rsid w:val="00507FD3"/>
    <w:rPr>
      <w:rFonts w:ascii="Arial" w:hAnsi="Arial" w:cs="Arial" w:hint="default"/>
      <w:sz w:val="24"/>
      <w:szCs w:val="24"/>
    </w:rPr>
  </w:style>
  <w:style w:type="paragraph" w:styleId="af5">
    <w:name w:val="List Paragraph"/>
    <w:basedOn w:val="a"/>
    <w:uiPriority w:val="34"/>
    <w:qFormat/>
    <w:rsid w:val="00A6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6CEB-B56C-47F2-B5CF-B40D77F5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8273</Words>
  <Characters>47157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поселения  Лискинского муниципального</vt:lpstr>
      <vt:lpstr>    района Воронежской области на 2024 год</vt:lpstr>
      <vt:lpstr>    и на плановый период 2025 и 2026 годов"</vt:lpstr>
      <vt:lpstr>    </vt:lpstr>
      <vt:lpstr>    </vt:lpstr>
    </vt:vector>
  </TitlesOfParts>
  <Company>Microsoft</Company>
  <LinksUpToDate>false</LinksUpToDate>
  <CharactersWithSpaces>55320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 Windows</cp:lastModifiedBy>
  <cp:revision>7</cp:revision>
  <cp:lastPrinted>2024-12-04T07:33:00Z</cp:lastPrinted>
  <dcterms:created xsi:type="dcterms:W3CDTF">2024-11-29T12:42:00Z</dcterms:created>
  <dcterms:modified xsi:type="dcterms:W3CDTF">2024-12-12T08:20:00Z</dcterms:modified>
</cp:coreProperties>
</file>